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0B2F" w14:textId="2FE11A55" w:rsidR="4EE8CA3A" w:rsidRDefault="4EE8CA3A" w:rsidP="4EE8CA3A">
      <w:pPr>
        <w:pStyle w:val="Sinespaciado"/>
      </w:pPr>
    </w:p>
    <w:p w14:paraId="5C1A07E2" w14:textId="3BE90FE3" w:rsidR="0036658A" w:rsidRDefault="30C9E2D1" w:rsidP="4EE8CA3A">
      <w:pPr>
        <w:jc w:val="center"/>
        <w:rPr>
          <w:b/>
          <w:bCs/>
        </w:rPr>
      </w:pPr>
      <w:r w:rsidRPr="4EE8CA3A">
        <w:rPr>
          <w:b/>
          <w:bCs/>
        </w:rPr>
        <w:t xml:space="preserve">HOJA DE </w:t>
      </w:r>
      <w:r w:rsidR="33818611" w:rsidRPr="4EE8CA3A">
        <w:rPr>
          <w:b/>
          <w:bCs/>
        </w:rPr>
        <w:t>SEGUIMIENTO</w:t>
      </w:r>
      <w:r w:rsidR="39483D58" w:rsidRPr="4EE8CA3A">
        <w:rPr>
          <w:b/>
          <w:bCs/>
        </w:rPr>
        <w:t xml:space="preserve"> PARA </w:t>
      </w:r>
      <w:r w:rsidR="33818611" w:rsidRPr="4EE8CA3A">
        <w:rPr>
          <w:b/>
          <w:bCs/>
        </w:rPr>
        <w:t>VOLUNTARIOS</w:t>
      </w:r>
      <w:r w:rsidR="5A15129E" w:rsidRPr="4EE8CA3A">
        <w:rPr>
          <w:b/>
          <w:bCs/>
        </w:rPr>
        <w:t>/AS</w:t>
      </w:r>
      <w:r w:rsidR="23FD194F" w:rsidRPr="4EE8CA3A">
        <w:rPr>
          <w:b/>
          <w:bCs/>
        </w:rPr>
        <w:t xml:space="preserve"> (v1)</w:t>
      </w:r>
    </w:p>
    <w:p w14:paraId="2566DB71" w14:textId="5FE912CC" w:rsidR="51D0BBCA" w:rsidRDefault="51D0BBCA" w:rsidP="4EE8CA3A">
      <w:pPr>
        <w:jc w:val="center"/>
        <w:rPr>
          <w:b/>
          <w:bCs/>
        </w:rPr>
      </w:pPr>
      <w:r w:rsidRPr="0099700C">
        <w:rPr>
          <w:b/>
          <w:bCs/>
        </w:rPr>
        <w:t>Formato administrado en papel</w:t>
      </w:r>
      <w:r w:rsidR="41E80795" w:rsidRPr="0099700C">
        <w:rPr>
          <w:b/>
          <w:bCs/>
        </w:rPr>
        <w:t xml:space="preserve"> // </w:t>
      </w:r>
      <w:hyperlink r:id="rId7" w:history="1">
        <w:r w:rsidR="41E80795" w:rsidRPr="0099700C">
          <w:rPr>
            <w:rStyle w:val="Hipervnculo"/>
            <w:b/>
            <w:bCs/>
          </w:rPr>
          <w:t>disponible online aquí</w:t>
        </w:r>
      </w:hyperlink>
    </w:p>
    <w:p w14:paraId="798D48A0" w14:textId="762B43E5" w:rsidR="4EE8CA3A" w:rsidRDefault="4EE8CA3A" w:rsidP="4EE8CA3A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1990"/>
        <w:gridCol w:w="1096"/>
        <w:gridCol w:w="2884"/>
      </w:tblGrid>
      <w:tr w:rsidR="0040078E" w14:paraId="5D7C913F" w14:textId="77777777" w:rsidTr="0040078E">
        <w:trPr>
          <w:trHeight w:val="300"/>
        </w:trPr>
        <w:tc>
          <w:tcPr>
            <w:tcW w:w="3005" w:type="dxa"/>
            <w:shd w:val="clear" w:color="auto" w:fill="D9D9D9" w:themeFill="background1" w:themeFillShade="D9"/>
          </w:tcPr>
          <w:p w14:paraId="3D10E567" w14:textId="1BE80DAC" w:rsidR="0040078E" w:rsidRDefault="0040078E" w:rsidP="4EE8CA3A">
            <w:r>
              <w:t>Fecha</w:t>
            </w:r>
          </w:p>
        </w:tc>
        <w:tc>
          <w:tcPr>
            <w:tcW w:w="1990" w:type="dxa"/>
          </w:tcPr>
          <w:p w14:paraId="0F285D59" w14:textId="77777777" w:rsidR="0040078E" w:rsidRDefault="0040078E" w:rsidP="4EE8CA3A"/>
        </w:tc>
        <w:tc>
          <w:tcPr>
            <w:tcW w:w="1096" w:type="dxa"/>
            <w:shd w:val="clear" w:color="auto" w:fill="D9D9D9" w:themeFill="background1" w:themeFillShade="D9"/>
          </w:tcPr>
          <w:p w14:paraId="1A91C8EB" w14:textId="038ECBDE" w:rsidR="0040078E" w:rsidRDefault="0040078E" w:rsidP="4EE8CA3A">
            <w:r>
              <w:t>Entidad</w:t>
            </w:r>
          </w:p>
        </w:tc>
        <w:tc>
          <w:tcPr>
            <w:tcW w:w="2884" w:type="dxa"/>
          </w:tcPr>
          <w:p w14:paraId="3D71BB1D" w14:textId="56857654" w:rsidR="0040078E" w:rsidRDefault="0040078E" w:rsidP="4EE8CA3A"/>
        </w:tc>
      </w:tr>
      <w:tr w:rsidR="4EE8CA3A" w14:paraId="6513410E" w14:textId="77777777" w:rsidTr="4EE8CA3A">
        <w:trPr>
          <w:trHeight w:val="300"/>
        </w:trPr>
        <w:tc>
          <w:tcPr>
            <w:tcW w:w="3005" w:type="dxa"/>
            <w:shd w:val="clear" w:color="auto" w:fill="D9D9D9" w:themeFill="background1" w:themeFillShade="D9"/>
          </w:tcPr>
          <w:p w14:paraId="118DD9E6" w14:textId="4A8DAB1F" w:rsidR="51D0BBCA" w:rsidRDefault="51D0BBCA" w:rsidP="4EE8CA3A">
            <w:r>
              <w:t>Voluntario/a</w:t>
            </w:r>
          </w:p>
        </w:tc>
        <w:tc>
          <w:tcPr>
            <w:tcW w:w="5970" w:type="dxa"/>
            <w:gridSpan w:val="3"/>
          </w:tcPr>
          <w:p w14:paraId="136056AD" w14:textId="48BC1828" w:rsidR="4EE8CA3A" w:rsidRDefault="4EE8CA3A" w:rsidP="4EE8CA3A"/>
        </w:tc>
      </w:tr>
      <w:tr w:rsidR="4EE8CA3A" w14:paraId="72F6C295" w14:textId="77777777" w:rsidTr="4EE8CA3A">
        <w:trPr>
          <w:trHeight w:val="300"/>
        </w:trPr>
        <w:tc>
          <w:tcPr>
            <w:tcW w:w="3005" w:type="dxa"/>
            <w:shd w:val="clear" w:color="auto" w:fill="D9D9D9" w:themeFill="background1" w:themeFillShade="D9"/>
          </w:tcPr>
          <w:p w14:paraId="75DC92EE" w14:textId="4AD23730" w:rsidR="51D0BBCA" w:rsidRDefault="51D0BBCA" w:rsidP="4EE8CA3A">
            <w:pPr>
              <w:spacing w:line="259" w:lineRule="auto"/>
            </w:pPr>
            <w:r>
              <w:t>Evaluador</w:t>
            </w:r>
            <w:r w:rsidR="3D4D136F">
              <w:t>/a</w:t>
            </w:r>
          </w:p>
        </w:tc>
        <w:tc>
          <w:tcPr>
            <w:tcW w:w="5970" w:type="dxa"/>
            <w:gridSpan w:val="3"/>
          </w:tcPr>
          <w:p w14:paraId="22346B8D" w14:textId="48BC1828" w:rsidR="4EE8CA3A" w:rsidRDefault="4EE8CA3A" w:rsidP="4EE8CA3A"/>
        </w:tc>
      </w:tr>
    </w:tbl>
    <w:p w14:paraId="5BCD41FB" w14:textId="361B88AD" w:rsidR="4EE8CA3A" w:rsidRDefault="4EE8CA3A" w:rsidP="4EE8CA3A"/>
    <w:p w14:paraId="434D3E29" w14:textId="281031FD" w:rsidR="33818611" w:rsidRDefault="33818611" w:rsidP="4EE8CA3A">
      <w:pPr>
        <w:jc w:val="both"/>
      </w:pPr>
      <w:r>
        <w:t xml:space="preserve">A </w:t>
      </w:r>
      <w:r w:rsidR="461291F0">
        <w:t>continuación,</w:t>
      </w:r>
      <w:r>
        <w:t xml:space="preserve"> se presentan unas pocas preguntas sobre </w:t>
      </w:r>
      <w:r w:rsidR="00D243E2">
        <w:t>la</w:t>
      </w:r>
      <w:r>
        <w:t xml:space="preserve"> experiencia </w:t>
      </w:r>
      <w:r w:rsidR="00D243E2">
        <w:t>del</w:t>
      </w:r>
      <w:r>
        <w:t xml:space="preserve"> voluntario/a. </w:t>
      </w:r>
      <w:r w:rsidR="6ECDE86A">
        <w:t>Marca con una X la respuesta que consideres más aproximada a tu situación a lo largo de las últimas semanas.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795"/>
        <w:gridCol w:w="780"/>
        <w:gridCol w:w="711"/>
        <w:gridCol w:w="1449"/>
      </w:tblGrid>
      <w:tr w:rsidR="4EE8CA3A" w14:paraId="27C79E43" w14:textId="77777777" w:rsidTr="161662DA">
        <w:trPr>
          <w:trHeight w:val="300"/>
        </w:trPr>
        <w:tc>
          <w:tcPr>
            <w:tcW w:w="5280" w:type="dxa"/>
            <w:shd w:val="clear" w:color="auto" w:fill="BFBFBF" w:themeFill="background1" w:themeFillShade="BF"/>
          </w:tcPr>
          <w:p w14:paraId="3165ED46" w14:textId="67E94EFB" w:rsidR="0758D4FB" w:rsidRDefault="0758D4FB" w:rsidP="4EE8CA3A">
            <w:pPr>
              <w:jc w:val="center"/>
              <w:rPr>
                <w:b/>
                <w:bCs/>
                <w:i/>
                <w:iCs/>
              </w:rPr>
            </w:pPr>
            <w:r w:rsidRPr="4EE8CA3A">
              <w:rPr>
                <w:b/>
                <w:bCs/>
                <w:i/>
                <w:iCs/>
              </w:rPr>
              <w:t xml:space="preserve">¿Cómo de satisfecho/a te sientes con </w:t>
            </w:r>
            <w:r>
              <w:br/>
            </w:r>
            <w:r w:rsidRPr="4EE8CA3A">
              <w:rPr>
                <w:b/>
                <w:bCs/>
                <w:i/>
                <w:iCs/>
              </w:rPr>
              <w:t>las siguientes cuestiones?</w:t>
            </w:r>
          </w:p>
        </w:tc>
        <w:tc>
          <w:tcPr>
            <w:tcW w:w="795" w:type="dxa"/>
            <w:shd w:val="clear" w:color="auto" w:fill="BFBFBF" w:themeFill="background1" w:themeFillShade="BF"/>
            <w:vAlign w:val="center"/>
          </w:tcPr>
          <w:p w14:paraId="5E001B64" w14:textId="63EEF193" w:rsidR="179E16A9" w:rsidRDefault="179E16A9" w:rsidP="4EE8CA3A">
            <w:pPr>
              <w:jc w:val="center"/>
              <w:rPr>
                <w:b/>
                <w:bCs/>
              </w:rPr>
            </w:pPr>
            <w:r w:rsidRPr="4EE8CA3A">
              <w:rPr>
                <w:b/>
                <w:bCs/>
              </w:rPr>
              <w:t>Nada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14:paraId="7712AD87" w14:textId="2295E69C" w:rsidR="179E16A9" w:rsidRDefault="179E16A9" w:rsidP="4EE8CA3A">
            <w:pPr>
              <w:jc w:val="center"/>
              <w:rPr>
                <w:b/>
                <w:bCs/>
              </w:rPr>
            </w:pPr>
            <w:r w:rsidRPr="4EE8CA3A">
              <w:rPr>
                <w:b/>
                <w:bCs/>
              </w:rPr>
              <w:t>Poco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18DBFD6E" w14:textId="0EB1BDCE" w:rsidR="179E16A9" w:rsidRDefault="179E16A9" w:rsidP="4EE8CA3A">
            <w:pPr>
              <w:jc w:val="center"/>
              <w:rPr>
                <w:b/>
                <w:bCs/>
              </w:rPr>
            </w:pPr>
            <w:r w:rsidRPr="4EE8CA3A">
              <w:rPr>
                <w:b/>
                <w:bCs/>
              </w:rPr>
              <w:t>Algo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2DF4E4F7" w14:textId="48109B83" w:rsidR="179E16A9" w:rsidRDefault="179E16A9" w:rsidP="4EE8CA3A">
            <w:pPr>
              <w:jc w:val="center"/>
              <w:rPr>
                <w:b/>
                <w:bCs/>
              </w:rPr>
            </w:pPr>
            <w:r w:rsidRPr="4EE8CA3A">
              <w:rPr>
                <w:b/>
                <w:bCs/>
              </w:rPr>
              <w:t>Totalmente</w:t>
            </w:r>
          </w:p>
        </w:tc>
      </w:tr>
      <w:tr w:rsidR="4EE8CA3A" w14:paraId="75EB57B7" w14:textId="77777777" w:rsidTr="161662DA">
        <w:trPr>
          <w:trHeight w:val="300"/>
        </w:trPr>
        <w:tc>
          <w:tcPr>
            <w:tcW w:w="5280" w:type="dxa"/>
          </w:tcPr>
          <w:p w14:paraId="682C2D0F" w14:textId="16D65B85" w:rsidR="75347ECE" w:rsidRDefault="75347ECE" w:rsidP="4EE8CA3A">
            <w:r>
              <w:t>1.</w:t>
            </w:r>
            <w:r w:rsidR="2D72CD9C">
              <w:t xml:space="preserve"> </w:t>
            </w:r>
            <w:r w:rsidR="179E16A9">
              <w:t xml:space="preserve">Mi relación con el resto de </w:t>
            </w:r>
            <w:proofErr w:type="gramStart"/>
            <w:r w:rsidR="179E16A9">
              <w:t>personas</w:t>
            </w:r>
            <w:proofErr w:type="gramEnd"/>
            <w:r w:rsidR="179E16A9">
              <w:t xml:space="preserve"> voluntarias</w:t>
            </w:r>
          </w:p>
        </w:tc>
        <w:tc>
          <w:tcPr>
            <w:tcW w:w="795" w:type="dxa"/>
            <w:vAlign w:val="center"/>
          </w:tcPr>
          <w:p w14:paraId="434E1467" w14:textId="6D9FE789" w:rsidR="4EE8CA3A" w:rsidRDefault="4EE8CA3A" w:rsidP="4EE8CA3A">
            <w:pPr>
              <w:jc w:val="center"/>
            </w:pPr>
          </w:p>
        </w:tc>
        <w:tc>
          <w:tcPr>
            <w:tcW w:w="780" w:type="dxa"/>
            <w:vAlign w:val="center"/>
          </w:tcPr>
          <w:p w14:paraId="17A1AA7A" w14:textId="6D9FE789" w:rsidR="4EE8CA3A" w:rsidRDefault="4EE8CA3A" w:rsidP="4EE8CA3A">
            <w:pPr>
              <w:jc w:val="center"/>
            </w:pPr>
          </w:p>
        </w:tc>
        <w:tc>
          <w:tcPr>
            <w:tcW w:w="711" w:type="dxa"/>
            <w:vAlign w:val="center"/>
          </w:tcPr>
          <w:p w14:paraId="35CCE0C2" w14:textId="6D9FE789" w:rsidR="4EE8CA3A" w:rsidRDefault="4EE8CA3A" w:rsidP="4EE8CA3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543B25F6" w14:textId="19A40BF5" w:rsidR="4EE8CA3A" w:rsidRDefault="4EE8CA3A" w:rsidP="4EE8CA3A">
            <w:pPr>
              <w:jc w:val="center"/>
            </w:pPr>
          </w:p>
        </w:tc>
      </w:tr>
      <w:tr w:rsidR="4EE8CA3A" w14:paraId="01F8D0A8" w14:textId="77777777" w:rsidTr="161662DA">
        <w:trPr>
          <w:trHeight w:val="300"/>
        </w:trPr>
        <w:tc>
          <w:tcPr>
            <w:tcW w:w="5280" w:type="dxa"/>
          </w:tcPr>
          <w:p w14:paraId="6290D582" w14:textId="06EABAFE" w:rsidR="55510C6C" w:rsidRDefault="55510C6C" w:rsidP="4EE8CA3A">
            <w:r>
              <w:t>2.</w:t>
            </w:r>
            <w:r w:rsidR="2D72CD9C">
              <w:t xml:space="preserve"> </w:t>
            </w:r>
            <w:r w:rsidR="179E16A9">
              <w:t xml:space="preserve">Mi relación con el personal de la entidad </w:t>
            </w:r>
            <w:r>
              <w:br/>
            </w:r>
            <w:r w:rsidR="179E16A9">
              <w:t>(p.ej. Directiva, veterinarios...)</w:t>
            </w:r>
          </w:p>
        </w:tc>
        <w:tc>
          <w:tcPr>
            <w:tcW w:w="795" w:type="dxa"/>
            <w:vAlign w:val="center"/>
          </w:tcPr>
          <w:p w14:paraId="00A583B0" w14:textId="6D9FE789" w:rsidR="4EE8CA3A" w:rsidRDefault="4EE8CA3A" w:rsidP="4EE8CA3A">
            <w:pPr>
              <w:jc w:val="center"/>
            </w:pPr>
          </w:p>
        </w:tc>
        <w:tc>
          <w:tcPr>
            <w:tcW w:w="780" w:type="dxa"/>
            <w:vAlign w:val="center"/>
          </w:tcPr>
          <w:p w14:paraId="7D58693E" w14:textId="6D9FE789" w:rsidR="4EE8CA3A" w:rsidRDefault="4EE8CA3A" w:rsidP="4EE8CA3A">
            <w:pPr>
              <w:jc w:val="center"/>
            </w:pPr>
          </w:p>
        </w:tc>
        <w:tc>
          <w:tcPr>
            <w:tcW w:w="711" w:type="dxa"/>
            <w:vAlign w:val="center"/>
          </w:tcPr>
          <w:p w14:paraId="6CACD622" w14:textId="6D9FE789" w:rsidR="4EE8CA3A" w:rsidRDefault="4EE8CA3A" w:rsidP="4EE8CA3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5A68063C" w14:textId="04D54007" w:rsidR="4EE8CA3A" w:rsidRDefault="4EE8CA3A" w:rsidP="4EE8CA3A">
            <w:pPr>
              <w:jc w:val="center"/>
            </w:pPr>
          </w:p>
        </w:tc>
      </w:tr>
      <w:tr w:rsidR="161662DA" w14:paraId="150C5274" w14:textId="77777777" w:rsidTr="161662DA">
        <w:trPr>
          <w:trHeight w:val="300"/>
        </w:trPr>
        <w:tc>
          <w:tcPr>
            <w:tcW w:w="5280" w:type="dxa"/>
          </w:tcPr>
          <w:p w14:paraId="0FB7A7BF" w14:textId="0E13B314" w:rsidR="12653C61" w:rsidRDefault="12653C61" w:rsidP="161662DA">
            <w:r>
              <w:t>3. El contacto que tengo con los animales</w:t>
            </w:r>
          </w:p>
        </w:tc>
        <w:tc>
          <w:tcPr>
            <w:tcW w:w="795" w:type="dxa"/>
            <w:vAlign w:val="center"/>
          </w:tcPr>
          <w:p w14:paraId="3E3DF8C3" w14:textId="342418CF" w:rsidR="161662DA" w:rsidRDefault="161662DA" w:rsidP="161662DA">
            <w:pPr>
              <w:jc w:val="center"/>
            </w:pPr>
          </w:p>
        </w:tc>
        <w:tc>
          <w:tcPr>
            <w:tcW w:w="780" w:type="dxa"/>
            <w:vAlign w:val="center"/>
          </w:tcPr>
          <w:p w14:paraId="6452B859" w14:textId="2BC30466" w:rsidR="161662DA" w:rsidRDefault="161662DA" w:rsidP="161662DA">
            <w:pPr>
              <w:jc w:val="center"/>
            </w:pPr>
          </w:p>
        </w:tc>
        <w:tc>
          <w:tcPr>
            <w:tcW w:w="711" w:type="dxa"/>
            <w:vAlign w:val="center"/>
          </w:tcPr>
          <w:p w14:paraId="240E9019" w14:textId="6A1E2E9B" w:rsidR="161662DA" w:rsidRDefault="161662DA" w:rsidP="161662D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481FCFD4" w14:textId="5F2FBFBE" w:rsidR="161662DA" w:rsidRDefault="161662DA" w:rsidP="161662DA">
            <w:pPr>
              <w:jc w:val="center"/>
            </w:pPr>
          </w:p>
        </w:tc>
      </w:tr>
      <w:tr w:rsidR="4EE8CA3A" w14:paraId="4F129E76" w14:textId="77777777" w:rsidTr="161662DA">
        <w:trPr>
          <w:trHeight w:val="300"/>
        </w:trPr>
        <w:tc>
          <w:tcPr>
            <w:tcW w:w="5280" w:type="dxa"/>
          </w:tcPr>
          <w:p w14:paraId="007F7E24" w14:textId="4DD7BE03" w:rsidR="6E32E6CE" w:rsidRDefault="12653C61" w:rsidP="4EE8CA3A">
            <w:r>
              <w:t>4</w:t>
            </w:r>
            <w:r w:rsidR="6E32E6CE">
              <w:t>.</w:t>
            </w:r>
            <w:r w:rsidR="2F5AF15F">
              <w:t xml:space="preserve"> </w:t>
            </w:r>
            <w:r w:rsidR="179E16A9">
              <w:t>El trabajo</w:t>
            </w:r>
            <w:r w:rsidR="7AC90AC9">
              <w:t>, las tareas</w:t>
            </w:r>
            <w:r w:rsidR="179E16A9">
              <w:t xml:space="preserve"> que realizo</w:t>
            </w:r>
          </w:p>
        </w:tc>
        <w:tc>
          <w:tcPr>
            <w:tcW w:w="795" w:type="dxa"/>
            <w:vAlign w:val="center"/>
          </w:tcPr>
          <w:p w14:paraId="706BE039" w14:textId="6D9FE789" w:rsidR="4EE8CA3A" w:rsidRDefault="4EE8CA3A" w:rsidP="4EE8CA3A">
            <w:pPr>
              <w:jc w:val="center"/>
            </w:pPr>
          </w:p>
        </w:tc>
        <w:tc>
          <w:tcPr>
            <w:tcW w:w="780" w:type="dxa"/>
            <w:vAlign w:val="center"/>
          </w:tcPr>
          <w:p w14:paraId="72BF9955" w14:textId="6D9FE789" w:rsidR="4EE8CA3A" w:rsidRDefault="4EE8CA3A" w:rsidP="4EE8CA3A">
            <w:pPr>
              <w:jc w:val="center"/>
            </w:pPr>
          </w:p>
        </w:tc>
        <w:tc>
          <w:tcPr>
            <w:tcW w:w="711" w:type="dxa"/>
            <w:vAlign w:val="center"/>
          </w:tcPr>
          <w:p w14:paraId="10590680" w14:textId="6D9FE789" w:rsidR="4EE8CA3A" w:rsidRDefault="4EE8CA3A" w:rsidP="4EE8CA3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786F5D6D" w14:textId="5AE7CDD0" w:rsidR="4EE8CA3A" w:rsidRDefault="4EE8CA3A" w:rsidP="4EE8CA3A">
            <w:pPr>
              <w:jc w:val="center"/>
            </w:pPr>
          </w:p>
        </w:tc>
      </w:tr>
      <w:tr w:rsidR="4EE8CA3A" w14:paraId="024C449A" w14:textId="77777777" w:rsidTr="161662DA">
        <w:trPr>
          <w:trHeight w:val="300"/>
        </w:trPr>
        <w:tc>
          <w:tcPr>
            <w:tcW w:w="5280" w:type="dxa"/>
          </w:tcPr>
          <w:p w14:paraId="5F037D7C" w14:textId="7B13D7D7" w:rsidR="7F22721B" w:rsidRDefault="7E00A99F" w:rsidP="4EE8CA3A">
            <w:r>
              <w:t>5</w:t>
            </w:r>
            <w:r w:rsidR="7F22721B">
              <w:t>.</w:t>
            </w:r>
            <w:r w:rsidR="2F5AF15F">
              <w:t xml:space="preserve"> </w:t>
            </w:r>
            <w:r w:rsidR="12E18378">
              <w:t xml:space="preserve">Estoy </w:t>
            </w:r>
            <w:r w:rsidR="179E16A9">
              <w:t>cumpliendo mis expectativas</w:t>
            </w:r>
          </w:p>
        </w:tc>
        <w:tc>
          <w:tcPr>
            <w:tcW w:w="795" w:type="dxa"/>
            <w:vAlign w:val="center"/>
          </w:tcPr>
          <w:p w14:paraId="11F628BE" w14:textId="6D9FE789" w:rsidR="4EE8CA3A" w:rsidRDefault="4EE8CA3A" w:rsidP="4EE8CA3A">
            <w:pPr>
              <w:jc w:val="center"/>
            </w:pPr>
          </w:p>
        </w:tc>
        <w:tc>
          <w:tcPr>
            <w:tcW w:w="780" w:type="dxa"/>
            <w:vAlign w:val="center"/>
          </w:tcPr>
          <w:p w14:paraId="01413EA0" w14:textId="6D9FE789" w:rsidR="4EE8CA3A" w:rsidRDefault="4EE8CA3A" w:rsidP="4EE8CA3A">
            <w:pPr>
              <w:jc w:val="center"/>
            </w:pPr>
          </w:p>
        </w:tc>
        <w:tc>
          <w:tcPr>
            <w:tcW w:w="711" w:type="dxa"/>
            <w:vAlign w:val="center"/>
          </w:tcPr>
          <w:p w14:paraId="6A0EBFF5" w14:textId="6D9FE789" w:rsidR="4EE8CA3A" w:rsidRDefault="4EE8CA3A" w:rsidP="4EE8CA3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69EB6957" w14:textId="7A546A16" w:rsidR="4EE8CA3A" w:rsidRDefault="4EE8CA3A" w:rsidP="4EE8CA3A">
            <w:pPr>
              <w:jc w:val="center"/>
            </w:pPr>
          </w:p>
        </w:tc>
      </w:tr>
      <w:tr w:rsidR="4EE8CA3A" w14:paraId="10058ABB" w14:textId="77777777" w:rsidTr="161662DA">
        <w:trPr>
          <w:trHeight w:val="300"/>
        </w:trPr>
        <w:tc>
          <w:tcPr>
            <w:tcW w:w="5280" w:type="dxa"/>
          </w:tcPr>
          <w:p w14:paraId="422BDB53" w14:textId="483A98E4" w:rsidR="73BB8FEB" w:rsidRDefault="2DF9148A" w:rsidP="4EE8CA3A">
            <w:r>
              <w:t>6</w:t>
            </w:r>
            <w:r w:rsidR="73BB8FEB">
              <w:t xml:space="preserve">. </w:t>
            </w:r>
            <w:r w:rsidR="48B3EFC9">
              <w:t>T</w:t>
            </w:r>
            <w:r w:rsidR="179E16A9">
              <w:t>engo recursos para afrontar mi</w:t>
            </w:r>
            <w:r w:rsidR="3E6C372C">
              <w:t>s</w:t>
            </w:r>
            <w:r w:rsidR="179E16A9">
              <w:t xml:space="preserve"> tarea</w:t>
            </w:r>
            <w:r w:rsidR="25F64EB6">
              <w:t>s</w:t>
            </w:r>
          </w:p>
        </w:tc>
        <w:tc>
          <w:tcPr>
            <w:tcW w:w="795" w:type="dxa"/>
            <w:vAlign w:val="center"/>
          </w:tcPr>
          <w:p w14:paraId="7A612CA4" w14:textId="6D9FE789" w:rsidR="4EE8CA3A" w:rsidRDefault="4EE8CA3A" w:rsidP="4EE8CA3A">
            <w:pPr>
              <w:jc w:val="center"/>
            </w:pPr>
          </w:p>
        </w:tc>
        <w:tc>
          <w:tcPr>
            <w:tcW w:w="780" w:type="dxa"/>
            <w:vAlign w:val="center"/>
          </w:tcPr>
          <w:p w14:paraId="63286EB6" w14:textId="6D9FE789" w:rsidR="4EE8CA3A" w:rsidRDefault="4EE8CA3A" w:rsidP="4EE8CA3A">
            <w:pPr>
              <w:jc w:val="center"/>
            </w:pPr>
          </w:p>
        </w:tc>
        <w:tc>
          <w:tcPr>
            <w:tcW w:w="711" w:type="dxa"/>
            <w:vAlign w:val="center"/>
          </w:tcPr>
          <w:p w14:paraId="5C1E118A" w14:textId="6D9FE789" w:rsidR="4EE8CA3A" w:rsidRDefault="4EE8CA3A" w:rsidP="4EE8CA3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1686ED7E" w14:textId="6DEC1352" w:rsidR="4EE8CA3A" w:rsidRDefault="4EE8CA3A" w:rsidP="4EE8CA3A">
            <w:pPr>
              <w:jc w:val="center"/>
            </w:pPr>
          </w:p>
        </w:tc>
      </w:tr>
      <w:tr w:rsidR="161662DA" w14:paraId="029BF8A8" w14:textId="77777777" w:rsidTr="161662DA">
        <w:trPr>
          <w:trHeight w:val="300"/>
        </w:trPr>
        <w:tc>
          <w:tcPr>
            <w:tcW w:w="5280" w:type="dxa"/>
          </w:tcPr>
          <w:p w14:paraId="0D695450" w14:textId="02D49F24" w:rsidR="5D531C38" w:rsidRDefault="5D531C38" w:rsidP="161662DA">
            <w:r>
              <w:t xml:space="preserve">7. </w:t>
            </w:r>
            <w:r w:rsidRPr="161662DA">
              <w:rPr>
                <w:i/>
                <w:iCs/>
              </w:rPr>
              <w:t>OTRO (describir, si quieres)</w:t>
            </w:r>
            <w:r w:rsidR="1BF8016A" w:rsidRPr="161662DA">
              <w:rPr>
                <w:i/>
                <w:iCs/>
              </w:rPr>
              <w:t>:</w:t>
            </w:r>
          </w:p>
        </w:tc>
        <w:tc>
          <w:tcPr>
            <w:tcW w:w="795" w:type="dxa"/>
            <w:vAlign w:val="center"/>
          </w:tcPr>
          <w:p w14:paraId="267341DE" w14:textId="5051085E" w:rsidR="161662DA" w:rsidRDefault="161662DA" w:rsidP="161662DA">
            <w:pPr>
              <w:jc w:val="center"/>
            </w:pPr>
          </w:p>
        </w:tc>
        <w:tc>
          <w:tcPr>
            <w:tcW w:w="780" w:type="dxa"/>
            <w:vAlign w:val="center"/>
          </w:tcPr>
          <w:p w14:paraId="7CA2631F" w14:textId="1884A48F" w:rsidR="161662DA" w:rsidRDefault="161662DA" w:rsidP="161662DA">
            <w:pPr>
              <w:jc w:val="center"/>
            </w:pPr>
          </w:p>
        </w:tc>
        <w:tc>
          <w:tcPr>
            <w:tcW w:w="711" w:type="dxa"/>
            <w:vAlign w:val="center"/>
          </w:tcPr>
          <w:p w14:paraId="050F3E64" w14:textId="63DDEE92" w:rsidR="161662DA" w:rsidRDefault="161662DA" w:rsidP="161662DA">
            <w:pPr>
              <w:jc w:val="center"/>
            </w:pPr>
          </w:p>
        </w:tc>
        <w:tc>
          <w:tcPr>
            <w:tcW w:w="1449" w:type="dxa"/>
            <w:vAlign w:val="center"/>
          </w:tcPr>
          <w:p w14:paraId="2845FD12" w14:textId="4D88194D" w:rsidR="161662DA" w:rsidRDefault="161662DA" w:rsidP="161662DA">
            <w:pPr>
              <w:jc w:val="center"/>
            </w:pPr>
          </w:p>
        </w:tc>
      </w:tr>
      <w:tr w:rsidR="4EE8CA3A" w14:paraId="2A5821C0" w14:textId="77777777" w:rsidTr="161662DA">
        <w:trPr>
          <w:trHeight w:val="300"/>
        </w:trPr>
        <w:tc>
          <w:tcPr>
            <w:tcW w:w="5280" w:type="dxa"/>
            <w:shd w:val="clear" w:color="auto" w:fill="D9D9D9" w:themeFill="background1" w:themeFillShade="D9"/>
          </w:tcPr>
          <w:p w14:paraId="2559C1B5" w14:textId="37900C77" w:rsidR="448D95FA" w:rsidRDefault="448D95FA" w:rsidP="4EE8CA3A">
            <w:pPr>
              <w:jc w:val="right"/>
            </w:pPr>
            <w:r>
              <w:t>SUMAR (</w:t>
            </w:r>
            <w:proofErr w:type="spellStart"/>
            <w:r>
              <w:t>nº</w:t>
            </w:r>
            <w:proofErr w:type="spellEnd"/>
            <w:r>
              <w:t xml:space="preserve"> de X de </w:t>
            </w:r>
            <w:r w:rsidR="00EF1824">
              <w:t xml:space="preserve">cada </w:t>
            </w:r>
            <w:r>
              <w:t>columna)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6454DDFD" w14:textId="09E10E85" w:rsidR="4EE8CA3A" w:rsidRDefault="4EE8CA3A" w:rsidP="4EE8CA3A">
            <w:pPr>
              <w:jc w:val="center"/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14616E8C" w14:textId="3B8389F0" w:rsidR="4EE8CA3A" w:rsidRDefault="4EE8CA3A" w:rsidP="4EE8CA3A">
            <w:pPr>
              <w:jc w:val="center"/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6942B8D" w14:textId="1DC51BC1" w:rsidR="4EE8CA3A" w:rsidRDefault="4EE8CA3A" w:rsidP="4EE8CA3A">
            <w:pPr>
              <w:jc w:val="center"/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8F678A8" w14:textId="4724E013" w:rsidR="4EE8CA3A" w:rsidRDefault="4EE8CA3A" w:rsidP="4EE8CA3A">
            <w:pPr>
              <w:jc w:val="center"/>
            </w:pPr>
          </w:p>
        </w:tc>
      </w:tr>
      <w:tr w:rsidR="4EE8CA3A" w14:paraId="2B8E9F4C" w14:textId="77777777" w:rsidTr="161662DA">
        <w:trPr>
          <w:trHeight w:val="300"/>
        </w:trPr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0E2F9857" w14:textId="2BE511C0" w:rsidR="01C448D0" w:rsidRDefault="01C448D0" w:rsidP="4EE8CA3A">
            <w:pPr>
              <w:jc w:val="right"/>
            </w:pPr>
            <w:r>
              <w:t>MULTIPLICAR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150CD7A1" w14:textId="37EC3F8E" w:rsidR="1BBD67BC" w:rsidRDefault="1BBD67BC" w:rsidP="4EE8CA3A">
            <w:pPr>
              <w:jc w:val="center"/>
            </w:pPr>
            <w:r>
              <w:t>x</w:t>
            </w:r>
            <w:r w:rsidR="448D95FA">
              <w:t>0</w:t>
            </w:r>
            <w:r w:rsidR="6DDC6164">
              <w:t>=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870E13C" w14:textId="345F1BE9" w:rsidR="0EA13996" w:rsidRDefault="0EA13996" w:rsidP="4EE8CA3A">
            <w:pPr>
              <w:jc w:val="center"/>
            </w:pPr>
            <w:r>
              <w:t>x</w:t>
            </w:r>
            <w:r w:rsidR="448D95FA">
              <w:t>1</w:t>
            </w:r>
            <w:r w:rsidR="2C2356BC">
              <w:t>=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B3EE874" w14:textId="0AC5542F" w:rsidR="78980889" w:rsidRDefault="78980889" w:rsidP="4EE8CA3A">
            <w:pPr>
              <w:jc w:val="center"/>
            </w:pPr>
            <w:r>
              <w:t>x</w:t>
            </w:r>
            <w:r w:rsidR="448D95FA">
              <w:t>2</w:t>
            </w:r>
            <w:r w:rsidR="47DF3C89">
              <w:t>=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060AE0A6" w14:textId="279B7BA9" w:rsidR="448D95FA" w:rsidRDefault="448D95FA" w:rsidP="4EE8CA3A">
            <w:pPr>
              <w:jc w:val="center"/>
            </w:pPr>
            <w:r>
              <w:t>x3</w:t>
            </w:r>
            <w:r w:rsidR="47DF3C89">
              <w:t>=</w:t>
            </w:r>
          </w:p>
          <w:p w14:paraId="4F57F482" w14:textId="75F25A49" w:rsidR="4EE8CA3A" w:rsidRDefault="4EE8CA3A" w:rsidP="4EE8CA3A">
            <w:pPr>
              <w:jc w:val="center"/>
            </w:pPr>
          </w:p>
        </w:tc>
      </w:tr>
      <w:tr w:rsidR="4EE8CA3A" w14:paraId="5E5EA98E" w14:textId="77777777" w:rsidTr="161662DA">
        <w:trPr>
          <w:trHeight w:val="300"/>
        </w:trPr>
        <w:tc>
          <w:tcPr>
            <w:tcW w:w="5280" w:type="dxa"/>
            <w:shd w:val="clear" w:color="auto" w:fill="D9D9D9" w:themeFill="background1" w:themeFillShade="D9"/>
          </w:tcPr>
          <w:p w14:paraId="39612252" w14:textId="28E7B6CA" w:rsidR="448D95FA" w:rsidRDefault="448D95FA" w:rsidP="4EE8CA3A">
            <w:pPr>
              <w:jc w:val="right"/>
            </w:pPr>
            <w:r>
              <w:t>FINAL (sumar)</w:t>
            </w:r>
          </w:p>
        </w:tc>
        <w:tc>
          <w:tcPr>
            <w:tcW w:w="3735" w:type="dxa"/>
            <w:gridSpan w:val="4"/>
            <w:shd w:val="clear" w:color="auto" w:fill="D9D9D9" w:themeFill="background1" w:themeFillShade="D9"/>
            <w:vAlign w:val="center"/>
          </w:tcPr>
          <w:p w14:paraId="04ED7001" w14:textId="44BD6266" w:rsidR="4EE8CA3A" w:rsidRDefault="4EE8CA3A" w:rsidP="4EE8CA3A">
            <w:pPr>
              <w:jc w:val="center"/>
            </w:pPr>
          </w:p>
        </w:tc>
      </w:tr>
    </w:tbl>
    <w:p w14:paraId="0F6AC6C8" w14:textId="09D911AA" w:rsidR="4EE8CA3A" w:rsidRDefault="4EE8CA3A" w:rsidP="4EE8CA3A"/>
    <w:p w14:paraId="52737134" w14:textId="70E7AE8C" w:rsidR="179E16A9" w:rsidRDefault="179E16A9" w:rsidP="4EE8CA3A">
      <w:pPr>
        <w:rPr>
          <w:rFonts w:ascii="Calibri" w:eastAsia="Calibri" w:hAnsi="Calibri" w:cs="Calibri"/>
          <w:color w:val="000000" w:themeColor="text1"/>
        </w:rPr>
      </w:pPr>
      <w:r w:rsidRPr="4EE8CA3A">
        <w:rPr>
          <w:rFonts w:ascii="Calibri" w:eastAsia="Calibri" w:hAnsi="Calibri" w:cs="Calibri"/>
          <w:color w:val="000000" w:themeColor="text1"/>
        </w:rPr>
        <w:t>Con respecto a hace un mes, diría que mi situación en la entidad es...</w:t>
      </w:r>
      <w:r w:rsidR="66AB4793" w:rsidRPr="4EE8CA3A">
        <w:rPr>
          <w:rFonts w:ascii="Calibri" w:eastAsia="Calibri" w:hAnsi="Calibri" w:cs="Calibri"/>
          <w:color w:val="000000" w:themeColor="text1"/>
        </w:rPr>
        <w:t xml:space="preserve"> (señalar con X)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710"/>
        <w:gridCol w:w="2103"/>
        <w:gridCol w:w="1596"/>
        <w:gridCol w:w="1803"/>
      </w:tblGrid>
      <w:tr w:rsidR="4EE8CA3A" w14:paraId="7DC4902E" w14:textId="77777777" w:rsidTr="4EE8CA3A">
        <w:trPr>
          <w:trHeight w:val="300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3A107D66" w14:textId="70AC37B7" w:rsidR="66AB4793" w:rsidRDefault="66AB4793" w:rsidP="4EE8CA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E8CA3A">
              <w:rPr>
                <w:rFonts w:ascii="Calibri" w:eastAsia="Calibri" w:hAnsi="Calibri" w:cs="Calibri"/>
                <w:color w:val="000000" w:themeColor="text1"/>
              </w:rPr>
              <w:t xml:space="preserve">Bastante peor 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E24B3E3" w14:textId="54F68C34" w:rsidR="66AB4793" w:rsidRDefault="66AB4793" w:rsidP="4EE8CA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E8CA3A">
              <w:rPr>
                <w:rFonts w:ascii="Calibri" w:eastAsia="Calibri" w:hAnsi="Calibri" w:cs="Calibri"/>
                <w:color w:val="000000" w:themeColor="text1"/>
              </w:rPr>
              <w:t xml:space="preserve">Algo peor  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2F3D660A" w14:textId="7EDD8158" w:rsidR="66AB4793" w:rsidRDefault="66AB4793" w:rsidP="4EE8CA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E8CA3A">
              <w:rPr>
                <w:rFonts w:ascii="Calibri" w:eastAsia="Calibri" w:hAnsi="Calibri" w:cs="Calibri"/>
                <w:color w:val="000000" w:themeColor="text1"/>
              </w:rPr>
              <w:t xml:space="preserve">Más o menos igual  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377DAC3C" w14:textId="477E3E66" w:rsidR="66AB4793" w:rsidRDefault="66AB4793" w:rsidP="4EE8CA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E8CA3A">
              <w:rPr>
                <w:rFonts w:ascii="Calibri" w:eastAsia="Calibri" w:hAnsi="Calibri" w:cs="Calibri"/>
                <w:color w:val="000000" w:themeColor="text1"/>
              </w:rPr>
              <w:t xml:space="preserve">Algo mejor  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3A440644" w14:textId="2F39DA98" w:rsidR="66AB4793" w:rsidRDefault="66AB4793" w:rsidP="4EE8CA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E8CA3A">
              <w:rPr>
                <w:rFonts w:ascii="Calibri" w:eastAsia="Calibri" w:hAnsi="Calibri" w:cs="Calibri"/>
                <w:color w:val="000000" w:themeColor="text1"/>
              </w:rPr>
              <w:t xml:space="preserve">Bastante mejor  </w:t>
            </w:r>
          </w:p>
        </w:tc>
      </w:tr>
      <w:tr w:rsidR="4EE8CA3A" w14:paraId="70C3584E" w14:textId="77777777" w:rsidTr="4EE8CA3A">
        <w:trPr>
          <w:trHeight w:val="300"/>
        </w:trPr>
        <w:tc>
          <w:tcPr>
            <w:tcW w:w="1803" w:type="dxa"/>
          </w:tcPr>
          <w:p w14:paraId="7C6618F3" w14:textId="4ED8F685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10" w:type="dxa"/>
          </w:tcPr>
          <w:p w14:paraId="15C82D07" w14:textId="2B7EFCCE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03" w:type="dxa"/>
          </w:tcPr>
          <w:p w14:paraId="1A907A2E" w14:textId="455FCAC8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E9801E" w14:textId="3BDA830A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6" w:type="dxa"/>
          </w:tcPr>
          <w:p w14:paraId="593D183D" w14:textId="3BE862C7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03" w:type="dxa"/>
          </w:tcPr>
          <w:p w14:paraId="2C9FB346" w14:textId="3F2DC34C" w:rsidR="4EE8CA3A" w:rsidRDefault="4EE8CA3A" w:rsidP="4EE8CA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62D3B87" w14:textId="7B6DDD7A" w:rsidR="4EE8CA3A" w:rsidRDefault="4EE8CA3A" w:rsidP="4EE8CA3A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EE8CA3A" w14:paraId="6640C80B" w14:textId="77777777" w:rsidTr="4EE8CA3A">
        <w:trPr>
          <w:trHeight w:val="315"/>
        </w:trPr>
        <w:tc>
          <w:tcPr>
            <w:tcW w:w="9015" w:type="dxa"/>
            <w:shd w:val="clear" w:color="auto" w:fill="D9D9D9" w:themeFill="background1" w:themeFillShade="D9"/>
          </w:tcPr>
          <w:p w14:paraId="79545FD6" w14:textId="689C3860" w:rsidR="0605C185" w:rsidRDefault="0605C185" w:rsidP="4EE8CA3A">
            <w:r>
              <w:t>Comentario libre: riesgos percibidos, ideas de mejora... para hablar con evaluador/a</w:t>
            </w:r>
          </w:p>
        </w:tc>
      </w:tr>
      <w:tr w:rsidR="4EE8CA3A" w14:paraId="64544E97" w14:textId="77777777" w:rsidTr="4EE8CA3A">
        <w:trPr>
          <w:trHeight w:val="1800"/>
        </w:trPr>
        <w:tc>
          <w:tcPr>
            <w:tcW w:w="9015" w:type="dxa"/>
          </w:tcPr>
          <w:p w14:paraId="1FD04367" w14:textId="3687149A" w:rsidR="4EE8CA3A" w:rsidRDefault="4EE8CA3A" w:rsidP="4EE8CA3A"/>
        </w:tc>
      </w:tr>
    </w:tbl>
    <w:p w14:paraId="1872D94B" w14:textId="3E593DEE" w:rsidR="4EE8CA3A" w:rsidRDefault="4EE8CA3A" w:rsidP="4EE8CA3A">
      <w:pPr>
        <w:jc w:val="center"/>
        <w:rPr>
          <w:sz w:val="18"/>
          <w:szCs w:val="18"/>
        </w:rPr>
      </w:pPr>
    </w:p>
    <w:p w14:paraId="6F3306B3" w14:textId="308F3B8A" w:rsidR="4EE8CA3A" w:rsidRDefault="4EE8CA3A" w:rsidP="4EE8CA3A">
      <w:pPr>
        <w:jc w:val="both"/>
        <w:rPr>
          <w:sz w:val="18"/>
          <w:szCs w:val="18"/>
        </w:rPr>
      </w:pPr>
    </w:p>
    <w:p w14:paraId="655D1735" w14:textId="439B9C8C" w:rsidR="628BB029" w:rsidRDefault="403F6F62" w:rsidP="00D65DAB">
      <w:pPr>
        <w:jc w:val="both"/>
        <w:rPr>
          <w:sz w:val="18"/>
          <w:szCs w:val="18"/>
        </w:rPr>
      </w:pPr>
      <w:r w:rsidRPr="4EE8CA3A">
        <w:rPr>
          <w:sz w:val="18"/>
          <w:szCs w:val="18"/>
        </w:rPr>
        <w:t>NOTA</w:t>
      </w:r>
      <w:r w:rsidR="00D65DAB">
        <w:rPr>
          <w:sz w:val="18"/>
          <w:szCs w:val="18"/>
        </w:rPr>
        <w:t>: Puedes</w:t>
      </w:r>
      <w:r w:rsidR="628BB029" w:rsidRPr="4EE8CA3A">
        <w:rPr>
          <w:sz w:val="18"/>
          <w:szCs w:val="18"/>
        </w:rPr>
        <w:t xml:space="preserve"> completar las evaluaciones </w:t>
      </w:r>
      <w:r w:rsidR="00D65DAB">
        <w:rPr>
          <w:sz w:val="18"/>
          <w:szCs w:val="18"/>
        </w:rPr>
        <w:t xml:space="preserve">de seguimiento </w:t>
      </w:r>
      <w:r w:rsidR="00D65DAB" w:rsidRPr="4EE8CA3A">
        <w:rPr>
          <w:sz w:val="18"/>
          <w:szCs w:val="18"/>
        </w:rPr>
        <w:t>cada cierto tiempo (1 mes aprox.) para observar tu trayectoria</w:t>
      </w:r>
    </w:p>
    <w:sectPr w:rsidR="628BB029">
      <w:headerReference w:type="default" r:id="rId8"/>
      <w:footerReference w:type="default" r:id="rId9"/>
      <w:pgSz w:w="11906" w:h="16838"/>
      <w:pgMar w:top="630" w:right="1440" w:bottom="8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139E" w14:textId="77777777" w:rsidR="000274E7" w:rsidRDefault="000274E7">
      <w:pPr>
        <w:spacing w:after="0" w:line="240" w:lineRule="auto"/>
      </w:pPr>
      <w:r>
        <w:separator/>
      </w:r>
    </w:p>
  </w:endnote>
  <w:endnote w:type="continuationSeparator" w:id="0">
    <w:p w14:paraId="1C4E9E2F" w14:textId="77777777" w:rsidR="000274E7" w:rsidRDefault="000274E7">
      <w:pPr>
        <w:spacing w:after="0" w:line="240" w:lineRule="auto"/>
      </w:pPr>
      <w:r>
        <w:continuationSeparator/>
      </w:r>
    </w:p>
  </w:endnote>
  <w:endnote w:type="continuationNotice" w:id="1">
    <w:p w14:paraId="0AB61D72" w14:textId="77777777" w:rsidR="008F1D6F" w:rsidRDefault="008F1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E8CA3A" w14:paraId="315AE06C" w14:textId="77777777" w:rsidTr="4EE8CA3A">
      <w:trPr>
        <w:trHeight w:val="300"/>
      </w:trPr>
      <w:tc>
        <w:tcPr>
          <w:tcW w:w="3005" w:type="dxa"/>
        </w:tcPr>
        <w:p w14:paraId="64CFBC70" w14:textId="24F1F3E3" w:rsidR="4EE8CA3A" w:rsidRDefault="4EE8CA3A" w:rsidP="4EE8CA3A">
          <w:pPr>
            <w:pStyle w:val="Encabezado"/>
            <w:ind w:left="-115"/>
          </w:pPr>
        </w:p>
      </w:tc>
      <w:tc>
        <w:tcPr>
          <w:tcW w:w="3005" w:type="dxa"/>
        </w:tcPr>
        <w:p w14:paraId="11E7E27F" w14:textId="64DD5DA7" w:rsidR="4EE8CA3A" w:rsidRDefault="4EE8CA3A" w:rsidP="4EE8CA3A">
          <w:pPr>
            <w:pStyle w:val="Encabezado"/>
            <w:jc w:val="center"/>
          </w:pPr>
        </w:p>
      </w:tc>
      <w:tc>
        <w:tcPr>
          <w:tcW w:w="3005" w:type="dxa"/>
        </w:tcPr>
        <w:p w14:paraId="75D5648E" w14:textId="11833A65" w:rsidR="4EE8CA3A" w:rsidRDefault="4EE8CA3A" w:rsidP="4EE8CA3A">
          <w:pPr>
            <w:pStyle w:val="Encabezado"/>
            <w:ind w:right="-115"/>
            <w:jc w:val="right"/>
          </w:pPr>
        </w:p>
      </w:tc>
    </w:tr>
  </w:tbl>
  <w:p w14:paraId="7DFDB5AC" w14:textId="2D68B4D6" w:rsidR="4EE8CA3A" w:rsidRDefault="4EE8CA3A" w:rsidP="4EE8C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6769" w14:textId="77777777" w:rsidR="000274E7" w:rsidRDefault="000274E7">
      <w:pPr>
        <w:spacing w:after="0" w:line="240" w:lineRule="auto"/>
      </w:pPr>
      <w:r>
        <w:separator/>
      </w:r>
    </w:p>
  </w:footnote>
  <w:footnote w:type="continuationSeparator" w:id="0">
    <w:p w14:paraId="72C59D7E" w14:textId="77777777" w:rsidR="000274E7" w:rsidRDefault="000274E7">
      <w:pPr>
        <w:spacing w:after="0" w:line="240" w:lineRule="auto"/>
      </w:pPr>
      <w:r>
        <w:continuationSeparator/>
      </w:r>
    </w:p>
  </w:footnote>
  <w:footnote w:type="continuationNotice" w:id="1">
    <w:p w14:paraId="7A9CD779" w14:textId="77777777" w:rsidR="008F1D6F" w:rsidRDefault="008F1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890"/>
      <w:gridCol w:w="5325"/>
      <w:gridCol w:w="1800"/>
    </w:tblGrid>
    <w:tr w:rsidR="4EE8CA3A" w14:paraId="4A60B5B5" w14:textId="77777777" w:rsidTr="4EE8CA3A">
      <w:trPr>
        <w:trHeight w:val="300"/>
      </w:trPr>
      <w:tc>
        <w:tcPr>
          <w:tcW w:w="1890" w:type="dxa"/>
          <w:vAlign w:val="center"/>
        </w:tcPr>
        <w:p w14:paraId="54BA8EE8" w14:textId="1AF0DA90" w:rsidR="4EE8CA3A" w:rsidRDefault="4EE8CA3A" w:rsidP="4EE8CA3A">
          <w:pPr>
            <w:pStyle w:val="Encabezado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7160DBAE" wp14:editId="569AC9C2">
                <wp:extent cx="538395" cy="428625"/>
                <wp:effectExtent l="0" t="0" r="0" b="0"/>
                <wp:docPr id="523857745" name="Picture 523857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39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Align w:val="center"/>
        </w:tcPr>
        <w:p w14:paraId="166625BA" w14:textId="09F78186" w:rsidR="4EE8CA3A" w:rsidRDefault="4EE8CA3A" w:rsidP="4EE8CA3A">
          <w:pPr>
            <w:pStyle w:val="Encabezado"/>
            <w:jc w:val="center"/>
          </w:pPr>
          <w:r>
            <w:t xml:space="preserve">Más recursos disponibles en </w:t>
          </w:r>
          <w:hyperlink r:id="rId2">
            <w:r w:rsidRPr="4EE8CA3A">
              <w:rPr>
                <w:rStyle w:val="Hipervnculo"/>
              </w:rPr>
              <w:t>https://institucional.us.es/protectoras</w:t>
            </w:r>
          </w:hyperlink>
          <w:r>
            <w:t xml:space="preserve"> </w:t>
          </w:r>
        </w:p>
      </w:tc>
      <w:tc>
        <w:tcPr>
          <w:tcW w:w="1800" w:type="dxa"/>
          <w:vAlign w:val="center"/>
        </w:tcPr>
        <w:p w14:paraId="7F6D042E" w14:textId="1237F7CA" w:rsidR="4EE8CA3A" w:rsidRDefault="4EE8CA3A" w:rsidP="4EE8CA3A">
          <w:pPr>
            <w:pStyle w:val="Encabezado"/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0ED5E301" wp14:editId="33F2EE63">
                <wp:extent cx="923925" cy="320807"/>
                <wp:effectExtent l="0" t="0" r="0" b="0"/>
                <wp:docPr id="465901019" name="Picture 46590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20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8C16F3" w14:textId="5D55816C" w:rsidR="4EE8CA3A" w:rsidRDefault="4EE8CA3A" w:rsidP="4EE8CA3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BC2C"/>
    <w:multiLevelType w:val="hybridMultilevel"/>
    <w:tmpl w:val="14F206B4"/>
    <w:lvl w:ilvl="0" w:tplc="6C1AC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A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B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A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A7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A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0B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43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1ABE"/>
    <w:multiLevelType w:val="hybridMultilevel"/>
    <w:tmpl w:val="4E5441B8"/>
    <w:lvl w:ilvl="0" w:tplc="9276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C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E4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C4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A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AA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5C43"/>
    <w:multiLevelType w:val="hybridMultilevel"/>
    <w:tmpl w:val="CE9A6E62"/>
    <w:lvl w:ilvl="0" w:tplc="21507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65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2A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C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2C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2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4D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A7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915A"/>
    <w:multiLevelType w:val="hybridMultilevel"/>
    <w:tmpl w:val="25B02004"/>
    <w:lvl w:ilvl="0" w:tplc="7980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A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C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02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23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A7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C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C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0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9D3B"/>
    <w:multiLevelType w:val="hybridMultilevel"/>
    <w:tmpl w:val="826E5F94"/>
    <w:lvl w:ilvl="0" w:tplc="4254F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4B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A2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06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7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08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E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D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0C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E74F"/>
    <w:multiLevelType w:val="hybridMultilevel"/>
    <w:tmpl w:val="81AAC24A"/>
    <w:lvl w:ilvl="0" w:tplc="2078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E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5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0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F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7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1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7106">
    <w:abstractNumId w:val="1"/>
  </w:num>
  <w:num w:numId="2" w16cid:durableId="820148507">
    <w:abstractNumId w:val="0"/>
  </w:num>
  <w:num w:numId="3" w16cid:durableId="1187791674">
    <w:abstractNumId w:val="2"/>
  </w:num>
  <w:num w:numId="4" w16cid:durableId="999768345">
    <w:abstractNumId w:val="5"/>
  </w:num>
  <w:num w:numId="5" w16cid:durableId="20597288">
    <w:abstractNumId w:val="3"/>
  </w:num>
  <w:num w:numId="6" w16cid:durableId="434207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14450"/>
    <w:rsid w:val="000274E7"/>
    <w:rsid w:val="0022186F"/>
    <w:rsid w:val="0036658A"/>
    <w:rsid w:val="0040078E"/>
    <w:rsid w:val="00644810"/>
    <w:rsid w:val="00731CE1"/>
    <w:rsid w:val="008F1D6F"/>
    <w:rsid w:val="0099700C"/>
    <w:rsid w:val="009C3F0B"/>
    <w:rsid w:val="00AA11FC"/>
    <w:rsid w:val="00B57939"/>
    <w:rsid w:val="00CD544F"/>
    <w:rsid w:val="00D243E2"/>
    <w:rsid w:val="00D65DAB"/>
    <w:rsid w:val="00E81097"/>
    <w:rsid w:val="00EF1824"/>
    <w:rsid w:val="00F47D8D"/>
    <w:rsid w:val="0116580F"/>
    <w:rsid w:val="01C448D0"/>
    <w:rsid w:val="04D2C120"/>
    <w:rsid w:val="04F61A48"/>
    <w:rsid w:val="0605C185"/>
    <w:rsid w:val="066E9181"/>
    <w:rsid w:val="0758D4FB"/>
    <w:rsid w:val="09A63243"/>
    <w:rsid w:val="0B4202A4"/>
    <w:rsid w:val="0B979CF2"/>
    <w:rsid w:val="0CDDD305"/>
    <w:rsid w:val="0EA13996"/>
    <w:rsid w:val="1142F1B7"/>
    <w:rsid w:val="12653C61"/>
    <w:rsid w:val="12DEC218"/>
    <w:rsid w:val="12E18378"/>
    <w:rsid w:val="161662DA"/>
    <w:rsid w:val="179E16A9"/>
    <w:rsid w:val="1BBD67BC"/>
    <w:rsid w:val="1BF8016A"/>
    <w:rsid w:val="1C32C104"/>
    <w:rsid w:val="1CA183AF"/>
    <w:rsid w:val="201A2E69"/>
    <w:rsid w:val="22A9F00E"/>
    <w:rsid w:val="23FD194F"/>
    <w:rsid w:val="25F64EB6"/>
    <w:rsid w:val="266E403A"/>
    <w:rsid w:val="2AB501F3"/>
    <w:rsid w:val="2C2356BC"/>
    <w:rsid w:val="2C50D254"/>
    <w:rsid w:val="2D72CD9C"/>
    <w:rsid w:val="2DECA2B5"/>
    <w:rsid w:val="2DF9148A"/>
    <w:rsid w:val="2F5AF15F"/>
    <w:rsid w:val="30152280"/>
    <w:rsid w:val="30C9E2D1"/>
    <w:rsid w:val="31B0F2E1"/>
    <w:rsid w:val="334CC342"/>
    <w:rsid w:val="33818611"/>
    <w:rsid w:val="34512994"/>
    <w:rsid w:val="38509A51"/>
    <w:rsid w:val="387C8D49"/>
    <w:rsid w:val="39483D58"/>
    <w:rsid w:val="39F0C795"/>
    <w:rsid w:val="3B20C00B"/>
    <w:rsid w:val="3B8C97F6"/>
    <w:rsid w:val="3CFB930E"/>
    <w:rsid w:val="3D4D136F"/>
    <w:rsid w:val="3D4FFE6C"/>
    <w:rsid w:val="3DB87E82"/>
    <w:rsid w:val="3DFFF960"/>
    <w:rsid w:val="3E5860CD"/>
    <w:rsid w:val="3E6C372C"/>
    <w:rsid w:val="3E97636F"/>
    <w:rsid w:val="3EC438B8"/>
    <w:rsid w:val="3FF4312E"/>
    <w:rsid w:val="403333D0"/>
    <w:rsid w:val="403F6F62"/>
    <w:rsid w:val="41DB8443"/>
    <w:rsid w:val="41E80795"/>
    <w:rsid w:val="41FBD97A"/>
    <w:rsid w:val="4267E531"/>
    <w:rsid w:val="42D36A83"/>
    <w:rsid w:val="4397A9DB"/>
    <w:rsid w:val="448D95FA"/>
    <w:rsid w:val="460B0B45"/>
    <w:rsid w:val="461291F0"/>
    <w:rsid w:val="47A6DBA6"/>
    <w:rsid w:val="47DF3C89"/>
    <w:rsid w:val="48B3EFC9"/>
    <w:rsid w:val="49DA1616"/>
    <w:rsid w:val="4BA2BBC0"/>
    <w:rsid w:val="4BAAA946"/>
    <w:rsid w:val="4D614450"/>
    <w:rsid w:val="4EE8CA3A"/>
    <w:rsid w:val="51D0BBCA"/>
    <w:rsid w:val="52BFC291"/>
    <w:rsid w:val="53ADCDA5"/>
    <w:rsid w:val="54A40223"/>
    <w:rsid w:val="55510C6C"/>
    <w:rsid w:val="5562C663"/>
    <w:rsid w:val="5A15129E"/>
    <w:rsid w:val="5A24FCAF"/>
    <w:rsid w:val="5A336A67"/>
    <w:rsid w:val="5B18BFA2"/>
    <w:rsid w:val="5C66A4D7"/>
    <w:rsid w:val="5D531C38"/>
    <w:rsid w:val="5D5C9D71"/>
    <w:rsid w:val="5EF6382B"/>
    <w:rsid w:val="5F5FC7DB"/>
    <w:rsid w:val="5FEC30C5"/>
    <w:rsid w:val="628BB029"/>
    <w:rsid w:val="62A1FE80"/>
    <w:rsid w:val="630AA92A"/>
    <w:rsid w:val="64650E71"/>
    <w:rsid w:val="66AB4793"/>
    <w:rsid w:val="689D1A71"/>
    <w:rsid w:val="69617D30"/>
    <w:rsid w:val="6DDC6164"/>
    <w:rsid w:val="6E32E6CE"/>
    <w:rsid w:val="6E4D5BD1"/>
    <w:rsid w:val="6ECDE86A"/>
    <w:rsid w:val="6F0E919C"/>
    <w:rsid w:val="73522E63"/>
    <w:rsid w:val="73BB8FEB"/>
    <w:rsid w:val="75347ECE"/>
    <w:rsid w:val="756EF52E"/>
    <w:rsid w:val="76AB5110"/>
    <w:rsid w:val="77F43E17"/>
    <w:rsid w:val="78980889"/>
    <w:rsid w:val="7A265662"/>
    <w:rsid w:val="7A78B458"/>
    <w:rsid w:val="7AC90AC9"/>
    <w:rsid w:val="7B2BDED9"/>
    <w:rsid w:val="7E00A99F"/>
    <w:rsid w:val="7F2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450"/>
  <w15:chartTrackingRefBased/>
  <w15:docId w15:val="{2E62133D-0A55-46BB-B28D-1A830A16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9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stitucionales.us.es/protectoras/zona-entidades/seguimiento-del-voluntariado/herramientas-para-el-seguimiento/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institucional.us.es/protectora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Links>
    <vt:vector size="12" baseType="variant"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https://institucionales.us.es/protectoras/zona-entidades/seguimiento-del-voluntariado/herramientas-para-el-seguimiento/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https://institucional.us.es/protectoras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LOPEZ-CEPERO BORREGO</dc:creator>
  <cp:keywords/>
  <dc:description/>
  <cp:lastModifiedBy>JAVIER LOPEZ-CEPERO BORREGO</cp:lastModifiedBy>
  <cp:revision>2</cp:revision>
  <dcterms:created xsi:type="dcterms:W3CDTF">2024-08-01T02:27:00Z</dcterms:created>
  <dcterms:modified xsi:type="dcterms:W3CDTF">2024-08-01T02:27:00Z</dcterms:modified>
</cp:coreProperties>
</file>